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12" w:rsidRDefault="00F227CA" w:rsidP="00F227CA">
      <w:pPr>
        <w:jc w:val="center"/>
      </w:pPr>
      <w:r w:rsidRPr="00F227CA">
        <w:t xml:space="preserve">Список абитуриентов, рекомендованных к зачислению на обучение за счет бюджетных ассигнований на I курс                                                                                                                                                        Музыкального отделения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ГАПОУ РС(Я) Якутский педагогический колледж им. С. Ф. Гоголева                                                                                                                                                                                                                       по специальности Музыкальное образование (углубленная подготовка) 53.02.01                                                                                                                                                                     </w:t>
      </w:r>
      <w:r w:rsidR="007A6DBE">
        <w:t xml:space="preserve">                  на базе среднего (полного) общего</w:t>
      </w:r>
      <w:r w:rsidRPr="00F227CA">
        <w:t xml:space="preserve"> образования (</w:t>
      </w:r>
      <w:r w:rsidR="007A6DBE">
        <w:t>11</w:t>
      </w:r>
      <w:r w:rsidRPr="00F227CA">
        <w:t xml:space="preserve">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1985"/>
        <w:gridCol w:w="2835"/>
        <w:gridCol w:w="1417"/>
      </w:tblGrid>
      <w:tr w:rsidR="00B34009" w:rsidTr="00B34009">
        <w:tc>
          <w:tcPr>
            <w:tcW w:w="704" w:type="dxa"/>
          </w:tcPr>
          <w:p w:rsidR="00B34009" w:rsidRPr="0051469F" w:rsidRDefault="00B34009" w:rsidP="00F227CA">
            <w:pPr>
              <w:rPr>
                <w:b/>
              </w:rPr>
            </w:pPr>
            <w:r w:rsidRPr="0051469F">
              <w:rPr>
                <w:b/>
              </w:rPr>
              <w:t>№№</w:t>
            </w:r>
          </w:p>
        </w:tc>
        <w:tc>
          <w:tcPr>
            <w:tcW w:w="1814" w:type="dxa"/>
          </w:tcPr>
          <w:p w:rsidR="00B34009" w:rsidRPr="0051469F" w:rsidRDefault="00B34009" w:rsidP="00F227CA">
            <w:pPr>
              <w:rPr>
                <w:b/>
              </w:rPr>
            </w:pPr>
            <w:r w:rsidRPr="0051469F">
              <w:rPr>
                <w:b/>
              </w:rPr>
              <w:t>Фамилия</w:t>
            </w:r>
          </w:p>
        </w:tc>
        <w:tc>
          <w:tcPr>
            <w:tcW w:w="1985" w:type="dxa"/>
          </w:tcPr>
          <w:p w:rsidR="00B34009" w:rsidRPr="0051469F" w:rsidRDefault="00B34009" w:rsidP="00F227CA">
            <w:pPr>
              <w:rPr>
                <w:b/>
              </w:rPr>
            </w:pPr>
            <w:r w:rsidRPr="0051469F">
              <w:rPr>
                <w:b/>
              </w:rPr>
              <w:t>Имя</w:t>
            </w:r>
          </w:p>
        </w:tc>
        <w:tc>
          <w:tcPr>
            <w:tcW w:w="2835" w:type="dxa"/>
          </w:tcPr>
          <w:p w:rsidR="00B34009" w:rsidRPr="0051469F" w:rsidRDefault="00B34009" w:rsidP="00F227CA">
            <w:pPr>
              <w:rPr>
                <w:b/>
              </w:rPr>
            </w:pPr>
            <w:r w:rsidRPr="0051469F">
              <w:rPr>
                <w:b/>
              </w:rPr>
              <w:t>Отчество</w:t>
            </w:r>
          </w:p>
        </w:tc>
        <w:tc>
          <w:tcPr>
            <w:tcW w:w="1417" w:type="dxa"/>
          </w:tcPr>
          <w:p w:rsidR="00B34009" w:rsidRPr="0051469F" w:rsidRDefault="00B34009" w:rsidP="00B340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набранных</w:t>
            </w:r>
            <w:r w:rsidRPr="00BA02C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B34009" w:rsidTr="00B34009">
        <w:tc>
          <w:tcPr>
            <w:tcW w:w="704" w:type="dxa"/>
          </w:tcPr>
          <w:p w:rsidR="00B34009" w:rsidRDefault="00B34009" w:rsidP="00F227CA">
            <w:r>
              <w:t>1</w:t>
            </w:r>
          </w:p>
        </w:tc>
        <w:tc>
          <w:tcPr>
            <w:tcW w:w="1814" w:type="dxa"/>
            <w:vAlign w:val="bottom"/>
          </w:tcPr>
          <w:p w:rsidR="00B34009" w:rsidRDefault="00B34009" w:rsidP="004B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Воронкова </w:t>
            </w:r>
          </w:p>
        </w:tc>
        <w:tc>
          <w:tcPr>
            <w:tcW w:w="198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283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  <w:vAlign w:val="bottom"/>
          </w:tcPr>
          <w:p w:rsidR="00B34009" w:rsidRDefault="00B34009" w:rsidP="00B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B34009" w:rsidTr="00B34009">
        <w:tc>
          <w:tcPr>
            <w:tcW w:w="704" w:type="dxa"/>
          </w:tcPr>
          <w:p w:rsidR="00B34009" w:rsidRDefault="00B34009" w:rsidP="00F227CA">
            <w:r>
              <w:t>2</w:t>
            </w:r>
          </w:p>
        </w:tc>
        <w:tc>
          <w:tcPr>
            <w:tcW w:w="1814" w:type="dxa"/>
            <w:vAlign w:val="bottom"/>
          </w:tcPr>
          <w:p w:rsidR="00B34009" w:rsidRDefault="00B34009" w:rsidP="004B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Сивцева </w:t>
            </w:r>
          </w:p>
        </w:tc>
        <w:tc>
          <w:tcPr>
            <w:tcW w:w="1985" w:type="dxa"/>
          </w:tcPr>
          <w:p w:rsidR="00B34009" w:rsidRDefault="00B34009" w:rsidP="00F227CA"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Туйаара</w:t>
            </w:r>
            <w:proofErr w:type="spellEnd"/>
          </w:p>
        </w:tc>
        <w:tc>
          <w:tcPr>
            <w:tcW w:w="283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Align w:val="bottom"/>
          </w:tcPr>
          <w:p w:rsidR="00B34009" w:rsidRDefault="00B34009" w:rsidP="00B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B34009" w:rsidTr="00B34009">
        <w:tc>
          <w:tcPr>
            <w:tcW w:w="704" w:type="dxa"/>
          </w:tcPr>
          <w:p w:rsidR="00B34009" w:rsidRDefault="00B34009" w:rsidP="00F227CA">
            <w:r>
              <w:t>3</w:t>
            </w:r>
          </w:p>
        </w:tc>
        <w:tc>
          <w:tcPr>
            <w:tcW w:w="1814" w:type="dxa"/>
            <w:vAlign w:val="bottom"/>
          </w:tcPr>
          <w:p w:rsidR="00B34009" w:rsidRDefault="00B34009" w:rsidP="004B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Веревкина </w:t>
            </w:r>
          </w:p>
        </w:tc>
        <w:tc>
          <w:tcPr>
            <w:tcW w:w="1985" w:type="dxa"/>
          </w:tcPr>
          <w:p w:rsidR="00B34009" w:rsidRDefault="00B34009" w:rsidP="00F227CA">
            <w:proofErr w:type="spellStart"/>
            <w:r>
              <w:rPr>
                <w:rFonts w:ascii="Arial" w:hAnsi="Arial" w:cs="Arial"/>
                <w:sz w:val="20"/>
                <w:szCs w:val="20"/>
              </w:rPr>
              <w:t>Эсланда</w:t>
            </w:r>
            <w:proofErr w:type="spellEnd"/>
          </w:p>
        </w:tc>
        <w:tc>
          <w:tcPr>
            <w:tcW w:w="283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Align w:val="bottom"/>
          </w:tcPr>
          <w:p w:rsidR="00B34009" w:rsidRDefault="00B34009" w:rsidP="00B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B34009" w:rsidTr="00B34009">
        <w:tc>
          <w:tcPr>
            <w:tcW w:w="704" w:type="dxa"/>
          </w:tcPr>
          <w:p w:rsidR="00B34009" w:rsidRDefault="00B34009" w:rsidP="00F227CA">
            <w:r>
              <w:t>4</w:t>
            </w:r>
          </w:p>
        </w:tc>
        <w:tc>
          <w:tcPr>
            <w:tcW w:w="1814" w:type="dxa"/>
            <w:vAlign w:val="bottom"/>
          </w:tcPr>
          <w:p w:rsidR="00B34009" w:rsidRDefault="00B34009" w:rsidP="004B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Данилова </w:t>
            </w:r>
          </w:p>
        </w:tc>
        <w:tc>
          <w:tcPr>
            <w:tcW w:w="198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Инна</w:t>
            </w:r>
          </w:p>
        </w:tc>
        <w:tc>
          <w:tcPr>
            <w:tcW w:w="283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Иннокентьевна</w:t>
            </w:r>
          </w:p>
        </w:tc>
        <w:tc>
          <w:tcPr>
            <w:tcW w:w="1417" w:type="dxa"/>
            <w:vAlign w:val="bottom"/>
          </w:tcPr>
          <w:p w:rsidR="00B34009" w:rsidRDefault="00B34009" w:rsidP="00B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B34009" w:rsidTr="00B34009">
        <w:tc>
          <w:tcPr>
            <w:tcW w:w="704" w:type="dxa"/>
          </w:tcPr>
          <w:p w:rsidR="00B34009" w:rsidRDefault="00B34009" w:rsidP="00F227CA">
            <w:r>
              <w:t>5</w:t>
            </w:r>
          </w:p>
        </w:tc>
        <w:tc>
          <w:tcPr>
            <w:tcW w:w="1814" w:type="dxa"/>
            <w:vAlign w:val="bottom"/>
          </w:tcPr>
          <w:p w:rsidR="00B34009" w:rsidRDefault="00B34009" w:rsidP="004B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Степанова </w:t>
            </w:r>
          </w:p>
        </w:tc>
        <w:tc>
          <w:tcPr>
            <w:tcW w:w="1985" w:type="dxa"/>
          </w:tcPr>
          <w:p w:rsidR="00B34009" w:rsidRDefault="00B34009" w:rsidP="00F227CA">
            <w:proofErr w:type="spellStart"/>
            <w:r>
              <w:rPr>
                <w:rFonts w:ascii="Arial" w:hAnsi="Arial" w:cs="Arial"/>
                <w:sz w:val="20"/>
                <w:szCs w:val="20"/>
              </w:rPr>
              <w:t>Айталина</w:t>
            </w:r>
            <w:proofErr w:type="spellEnd"/>
          </w:p>
        </w:tc>
        <w:tc>
          <w:tcPr>
            <w:tcW w:w="283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Георгиевна</w:t>
            </w:r>
          </w:p>
        </w:tc>
        <w:tc>
          <w:tcPr>
            <w:tcW w:w="1417" w:type="dxa"/>
            <w:vAlign w:val="bottom"/>
          </w:tcPr>
          <w:p w:rsidR="00B34009" w:rsidRDefault="00B34009" w:rsidP="00B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B34009" w:rsidTr="00B34009">
        <w:tc>
          <w:tcPr>
            <w:tcW w:w="704" w:type="dxa"/>
          </w:tcPr>
          <w:p w:rsidR="00B34009" w:rsidRDefault="00B34009" w:rsidP="00F227CA">
            <w:r>
              <w:t>6</w:t>
            </w:r>
          </w:p>
        </w:tc>
        <w:tc>
          <w:tcPr>
            <w:tcW w:w="1814" w:type="dxa"/>
            <w:vAlign w:val="bottom"/>
          </w:tcPr>
          <w:p w:rsidR="00B34009" w:rsidRDefault="00B34009" w:rsidP="004B74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Софронеева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Надежда</w:t>
            </w:r>
          </w:p>
        </w:tc>
        <w:tc>
          <w:tcPr>
            <w:tcW w:w="283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Степановна</w:t>
            </w:r>
          </w:p>
        </w:tc>
        <w:tc>
          <w:tcPr>
            <w:tcW w:w="1417" w:type="dxa"/>
            <w:vAlign w:val="bottom"/>
          </w:tcPr>
          <w:p w:rsidR="00B34009" w:rsidRDefault="00B34009" w:rsidP="00B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</w:tr>
      <w:tr w:rsidR="00B34009" w:rsidTr="00B34009">
        <w:tc>
          <w:tcPr>
            <w:tcW w:w="704" w:type="dxa"/>
          </w:tcPr>
          <w:p w:rsidR="00B34009" w:rsidRDefault="00B34009" w:rsidP="00F227CA">
            <w:r>
              <w:t>7</w:t>
            </w:r>
          </w:p>
        </w:tc>
        <w:tc>
          <w:tcPr>
            <w:tcW w:w="1814" w:type="dxa"/>
            <w:vAlign w:val="bottom"/>
          </w:tcPr>
          <w:p w:rsidR="00B34009" w:rsidRDefault="00B34009" w:rsidP="004B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Евсеева </w:t>
            </w:r>
          </w:p>
        </w:tc>
        <w:tc>
          <w:tcPr>
            <w:tcW w:w="198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Олина</w:t>
            </w:r>
          </w:p>
        </w:tc>
        <w:tc>
          <w:tcPr>
            <w:tcW w:w="2835" w:type="dxa"/>
          </w:tcPr>
          <w:p w:rsidR="00B34009" w:rsidRDefault="00B34009" w:rsidP="00F227CA">
            <w:r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vAlign w:val="bottom"/>
          </w:tcPr>
          <w:p w:rsidR="00B34009" w:rsidRDefault="00B34009" w:rsidP="00B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8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Татаринов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Юрий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Валентинович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9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Алексеева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Виолетта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10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Третьякова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11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Барашков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Дмитрий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Петрович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12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Дойдукова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129AD" w:rsidRDefault="006129AD" w:rsidP="006129AD"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Нарыйаана</w:t>
            </w:r>
            <w:proofErr w:type="spellEnd"/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Даниловна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13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Лепчикова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Илларионовна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14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129AD" w:rsidRDefault="006129AD" w:rsidP="006129AD"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Сахая</w:t>
            </w:r>
            <w:proofErr w:type="spellEnd"/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15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Заболоцкий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16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Дегтярева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Луиза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17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Попова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Наталия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18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Гоголева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Анжелика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Иннокентьевна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19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Кондратьева </w:t>
            </w:r>
          </w:p>
        </w:tc>
        <w:tc>
          <w:tcPr>
            <w:tcW w:w="198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Юлиана</w:t>
            </w:r>
          </w:p>
        </w:tc>
        <w:tc>
          <w:tcPr>
            <w:tcW w:w="2835" w:type="dxa"/>
          </w:tcPr>
          <w:p w:rsidR="006129AD" w:rsidRDefault="006129AD" w:rsidP="006129AD"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6129AD" w:rsidTr="00B34009">
        <w:tc>
          <w:tcPr>
            <w:tcW w:w="704" w:type="dxa"/>
          </w:tcPr>
          <w:p w:rsidR="006129AD" w:rsidRDefault="006129AD" w:rsidP="006129AD">
            <w:r>
              <w:t>20</w:t>
            </w:r>
          </w:p>
        </w:tc>
        <w:tc>
          <w:tcPr>
            <w:tcW w:w="1814" w:type="dxa"/>
            <w:vAlign w:val="bottom"/>
          </w:tcPr>
          <w:p w:rsidR="006129AD" w:rsidRDefault="006129AD" w:rsidP="00612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Федорова </w:t>
            </w:r>
          </w:p>
        </w:tc>
        <w:tc>
          <w:tcPr>
            <w:tcW w:w="1985" w:type="dxa"/>
          </w:tcPr>
          <w:p w:rsidR="006129AD" w:rsidRDefault="006129AD" w:rsidP="006129AD">
            <w:r>
              <w:t>Маргарита</w:t>
            </w:r>
          </w:p>
        </w:tc>
        <w:tc>
          <w:tcPr>
            <w:tcW w:w="2835" w:type="dxa"/>
          </w:tcPr>
          <w:p w:rsidR="006129AD" w:rsidRDefault="006129AD" w:rsidP="006129AD">
            <w:r>
              <w:t>Николаевна</w:t>
            </w:r>
          </w:p>
        </w:tc>
        <w:tc>
          <w:tcPr>
            <w:tcW w:w="1417" w:type="dxa"/>
            <w:vAlign w:val="bottom"/>
          </w:tcPr>
          <w:p w:rsidR="006129AD" w:rsidRDefault="006129AD" w:rsidP="00612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89,1</w:t>
            </w:r>
            <w:bookmarkStart w:id="0" w:name="_GoBack"/>
            <w:bookmarkEnd w:id="0"/>
          </w:p>
        </w:tc>
      </w:tr>
    </w:tbl>
    <w:p w:rsidR="00F227CA" w:rsidRDefault="00F227CA" w:rsidP="00F227CA"/>
    <w:sectPr w:rsidR="00F227CA" w:rsidSect="000D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7CA"/>
    <w:rsid w:val="00093AC6"/>
    <w:rsid w:val="000D54A8"/>
    <w:rsid w:val="00190583"/>
    <w:rsid w:val="002778E7"/>
    <w:rsid w:val="002C279F"/>
    <w:rsid w:val="004B7436"/>
    <w:rsid w:val="004E23DA"/>
    <w:rsid w:val="0051469F"/>
    <w:rsid w:val="006129AD"/>
    <w:rsid w:val="007449BD"/>
    <w:rsid w:val="00756061"/>
    <w:rsid w:val="007A6DBE"/>
    <w:rsid w:val="00B34009"/>
    <w:rsid w:val="00BC794A"/>
    <w:rsid w:val="00E53A05"/>
    <w:rsid w:val="00F2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24D0"/>
  <w15:docId w15:val="{E5FF5A43-C482-4F61-A0BF-99DA22F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2022-08-17T09:02:00Z</dcterms:created>
  <dcterms:modified xsi:type="dcterms:W3CDTF">2022-08-17T11:39:00Z</dcterms:modified>
</cp:coreProperties>
</file>